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77777777" w:rsidR="0048620A" w:rsidRPr="007E5B7B"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82DE528" w14:textId="77777777" w:rsidR="0048620A" w:rsidRDefault="0048620A" w:rsidP="00ED412F">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142FFB3D" wp14:editId="5B6EEF68">
                      <wp:extent cx="1600200" cy="333375"/>
                      <wp:effectExtent l="0" t="0" r="0" b="9525"/>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361891" y="66675"/>
                                  <a:ext cx="647759" cy="151200"/>
                                </a:xfrm>
                                <a:prstGeom prst="rect">
                                  <a:avLst/>
                                </a:prstGeom>
                                <a:noFill/>
                                <a:ln w="12700" cap="flat" cmpd="sng" algn="ctr">
                                  <a:noFill/>
                                  <a:prstDash val="solid"/>
                                  <a:miter lim="800000"/>
                                </a:ln>
                                <a:effectLst/>
                              </wps:spPr>
                              <wps:txbx>
                                <w:txbxContent>
                                  <w:p w14:paraId="15025132" w14:textId="4D867C73" w:rsidR="0048620A" w:rsidRDefault="00595ABE" w:rsidP="00BB2804">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徳島市長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14:paraId="70B52499" w14:textId="77777777" w:rsidR="0048620A" w:rsidRPr="006C1032" w:rsidRDefault="0048620A"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142FFB3D" id="キャンバス 14" o:spid="_x0000_s1026" editas="canvas" style="width:126pt;height:26.25pt;mso-position-horizontal-relative:char;mso-position-vertical-relative:line" coordsize="16002,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hSJywIAAOgHAAAOAAAAZHJzL2Uyb0RvYy54bWzsVUtuFDEQ3SNxB8t70p9kPmmlJxolCkKK&#10;QqQEZV3jds+05B+2Z3rCPeAAsGaNWHAcInELyu7uJAoSIEAsELPwlLvsqvJ7r+yDw60UZMOta7Qq&#10;abaTUsIV01WjliV9cXnyZEqJ86AqEFrxkl5zRw9njx8dtKbguV5pUXFLMIhyRWtKuvLeFEni2IpL&#10;cDvacIXOWlsJHqd2mVQWWowuRZKn6Thpta2M1Yw7h1+POyedxfh1zZl/XteOeyJKirX5ONo4LsKY&#10;zA6gWFowq4b1ZcAvVCGhUZj0NtQxeCBr23wTSjbMaqdrv8O0THRdN4zHM+BpsvTBaY5AbcDFwzBE&#10;ZygQrT8Yd7FEDDBk0SIZPNpIhTO3pLjfS3axAsPjGVzBzjbnljQVKgXJUCBRETfv3928+fj509vk&#10;y+sPnUXQ2xeCOy7Mue1nDs2A8ra2MvwjfmRb0t1xNt3PKLku6Xg8now6VvnWE4be8d5kMtqnhKE7&#10;G2WomuBP7qIY6/xTriUJRkktiiZyCZtT57ulw5KQVOmTRgj8DoVQpMWg+QRjEgao31qAR1MaPKNT&#10;S0pALLExmLcx5L29IeQxuBXZAGrTadFUXd2y8dgSopElnabh15crVEjJo6j7wlrjig6TYPntYtsD&#10;tdDVNSJtdSd4Z9hJg/lOwflzsKhwrBe7Fr0rbV9R0mIHYBEv12A5JeKZQtJDuwyGHYzFYKi1PNJY&#10;OMKO0aOJG6wXg1lbLa+wOechC7pAMczVQdFPjnzXidjejM/ncRm2hQF/qi6CyLMIWkDqcnsF1vQM&#10;eaT2TA/CguIBUd3ajqr52uu6iSwGiDpckP0wQZEH5f8NteffVXseGA6F/JTas3SaZrujKPf+Ahuk&#10;nmfjoJco9d0037vVztAwg47/Bal398gA3X/Fo5jD5fRDxaP28bI3LN6B/dMX3qv789ghdw/07CsA&#10;AAD//wMAUEsDBBQABgAIAAAAIQDuLOVh2AAAAAQBAAAPAAAAZHJzL2Rvd25yZXYueG1sTI/NTsMw&#10;EITvSLyDtUjcqENEUJXGqRACBEfCz9mNt3GEvQ6224S3Z+ECl5FGs5r5ttku3okjxjQGUnC5KkAg&#10;9cGMNCh4fbm/WINIWZPRLhAq+MIE2/b0pNG1CTM947HLg+ASSrVWYHOeailTb9HrtAoTEmf7EL3O&#10;bOMgTdQzl3sny6K4ll6PxAtWT3hrsf/oDl4BYXHXuSgfc//2PtnP9fDwdDUrdX623GxAZFzy3zH8&#10;4DM6tMy0CwcySTgF/Ej+Vc7KqmS7U1CVFci2kf/h228AAAD//wMAUEsBAi0AFAAGAAgAAAAhALaD&#10;OJL+AAAA4QEAABMAAAAAAAAAAAAAAAAAAAAAAFtDb250ZW50X1R5cGVzXS54bWxQSwECLQAUAAYA&#10;CAAAACEAOP0h/9YAAACUAQAACwAAAAAAAAAAAAAAAAAvAQAAX3JlbHMvLnJlbHNQSwECLQAUAAYA&#10;CAAAACEAevIUicsCAADoBwAADgAAAAAAAAAAAAAAAAAuAgAAZHJzL2Uyb0RvYy54bWxQSwECLQAU&#10;AAYACAAAACEA7izlYdgAAAAEAQAADwAAAAAAAAAAAAAAAAAlBQAAZHJzL2Rvd25yZXYueG1sUEsF&#10;BgAAAAAEAAQA8wAAACo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002;height:3333;visibility:visible;mso-wrap-style:square">
                        <v:fill o:detectmouseclick="t"/>
                        <v:path o:connecttype="none"/>
                      </v:shape>
                      <v:rect id="正方形/長方形 10" o:spid="_x0000_s1028" style="position:absolute;left:3618;top:666;width:6478;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14:paraId="15025132" w14:textId="4D867C73" w:rsidR="0048620A" w:rsidRDefault="00595ABE" w:rsidP="00BB2804">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徳島市長</w:t>
                              </w:r>
                            </w:p>
                          </w:txbxContent>
                        </v:textbox>
                      </v:rect>
                      <v:rect id="正方形/長方形 12" o:spid="_x0000_s1029"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14:paraId="70B52499" w14:textId="77777777" w:rsidR="0048620A" w:rsidRPr="006C1032" w:rsidRDefault="0048620A"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14:paraId="53BCF656" w14:textId="77777777" w:rsidR="0048620A" w:rsidRDefault="0048620A" w:rsidP="00ED412F">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C387E88" wp14:editId="5E5B03B7">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14:paraId="1B085D39" w14:textId="26AAE5CC" w:rsidR="0048620A" w:rsidRPr="006C1032" w:rsidRDefault="0048620A"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C387E88" id="キャンバス 18" o:spid="_x0000_s1030"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vyi/gIAANANAAAOAAAAZHJzL2Uyb0RvYy54bWzsl19r2zAQwN8H+w5C76tjp0kaU6eElo5B&#10;6Qrt6LMiy4lB/yYpcbrvsX2A7XnPYw/7OCvsW+wkW2lpoXR/GGVtHpyTJd+d7n53lnf31oKjFTO2&#10;VrLA6VYPIyapKms5L/Cbs8MXOxhZR2RJuJKswBfM4r3J82e7jc5ZphaKl8wgUCJt3ugCL5zTeZJY&#10;umCC2C2lmYTJShlBHAzNPCkNaUC74EnW6w2TRplSG0WZtXD3oJ3Ek6C/qhh1r6vKMod4gcE3F64m&#10;XGf+mkx2ST43RC9q2rlBfsMLQWoJRjeqDogjaGnqW6pETY2yqnJbVIlEVVVNWdgD7Cbt3djNPpEr&#10;YsNmKEQnOgjSX9Q7m0MMQGXeQDJYkCEVVm+SYv/M2OmCaBb2YHN6vDoxqC6BlAFGkggg4vLzp8sP&#10;X79/+5j8eP+llRDMdo7AE6f6xHQjC6KP8roywv9D/NC6wIPRYLwNCi82GWVrhyjMZOmwBz+MKMyl&#10;gxSQ8ZqTKxXaWPeSKYG8UGADxIREktWRde3SuMRblOqw5hzuk5xL1IDSbBT0E4C34sSBKaFhg1bO&#10;MSJ8DlVBnQkqrz3rVR4Qu0ArAmBaxeuyRVHUDuqB16LAO97z6C6X3iQLRHeONdrmbUC85NazdYhs&#10;FkM3U+UFRNuoFnqr6WENZo+IdSfEAOUQFqhcmF0o8w6jBqoAfHm7JIZhxF9JSLwvmSiYKMyiIJdi&#10;X4H/KdS4pkGEB4zjUayMEudQoFNvBaaIpGCrjUg32HdtNUKJUzadhmVQGpq4I3nqQU9D7HzAztbn&#10;xOguUQ5SfKwiXCS/ka92bZux6dKpqg7J9JFq4wIQ+AGA7un/F8QP7yR+GNP2q8QD1Wm/a2SPGPt+&#10;jN8T9kC0b1QPBPvRndiPYtruhX026g8z/+q43en7Y9/p20bf72Xbm84Z3xWxi/83jX47hu6J+IdF&#10;/PhO4scxbfciPgVlt2EfjB4b7JsD4RPs94UdzjdwqNc0HHe7Txz/XXJ9HE5BVx9ik58AAAD//wMA&#10;UEsDBBQABgAIAAAAIQDfna+n3gAAAAQBAAAPAAAAZHJzL2Rvd25yZXYueG1sTI9LT8MwEITvSPwH&#10;a5G4UYfyUBPiVAiEOFC1pQ+JoxsvcUS8jmI3Sf89Cxe4rDSa0cy3+Xx0jeixC7UnBdeTBARS6U1N&#10;lYLd9uVqBiJETUY3nlDBCQPMi/OzXGfGD/SO/SZWgksoZFqBjbHNpAylRafDxLdI7H36zunIsquk&#10;6fTA5a6R0yS5l07XxAtWt/hksfzaHJ2C1cfyef+2Xtl1MixO29e+lMt0odTlxfj4ACLiGP/C8IPP&#10;6FAw08EfyQTRKOBH4u9l7zadpSAOCu5upiCLXP6HL74BAAD//wMAUEsBAi0AFAAGAAgAAAAhALaD&#10;OJL+AAAA4QEAABMAAAAAAAAAAAAAAAAAAAAAAFtDb250ZW50X1R5cGVzXS54bWxQSwECLQAUAAYA&#10;CAAAACEAOP0h/9YAAACUAQAACwAAAAAAAAAAAAAAAAAvAQAAX3JlbHMvLnJlbHNQSwECLQAUAAYA&#10;CAAAACEAR3b8ov4CAADQDQAADgAAAAAAAAAAAAAAAAAuAgAAZHJzL2Uyb0RvYy54bWxQSwECLQAU&#10;AAYACAAAACEA352vp94AAAAEAQAADwAAAAAAAAAAAAAAAABYBQAAZHJzL2Rvd25yZXYueG1sUEsF&#10;BgAAAAAEAAQA8wAAAGMGAAAAAA==&#10;">
                      <v:shape id="_x0000_s1031" type="#_x0000_t75" style="position:absolute;width:31673;height:3378;visibility:visible;mso-wrap-style:square">
                        <v:fill o:detectmouseclick="t"/>
                        <v:path o:connecttype="none"/>
                      </v:shape>
                      <v:rect id="正方形/長方形 15" o:spid="_x0000_s1032"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3"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4"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14:paraId="1B085D39" w14:textId="26AAE5CC" w:rsidR="0048620A" w:rsidRPr="006C1032" w:rsidRDefault="0048620A"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2C2BB7CE" w14:textId="7B48B0BA"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24372DE8" w14:textId="4A1B33E1" w:rsidR="004813B7" w:rsidRPr="007E5B7B" w:rsidRDefault="003867CF"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w:t>
            </w:r>
            <w:bookmarkStart w:id="7" w:name="_GoBack"/>
            <w:bookmarkEnd w:id="7"/>
            <w:r w:rsidR="007A3F3F">
              <w:rPr>
                <w:rFonts w:ascii="ＭＳ 明朝" w:hAnsi="ＭＳ 明朝" w:cs="ＭＳ 明朝" w:hint="eastAsia"/>
                <w:kern w:val="0"/>
                <w:szCs w:val="21"/>
              </w:rPr>
              <w:t>対策法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sidR="004813B7">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sidR="004813B7">
              <w:rPr>
                <w:rFonts w:ascii="ＭＳ 明朝" w:hAnsi="ＭＳ 明朝" w:cs="ＭＳ 明朝" w:hint="eastAsia"/>
                <w:kern w:val="0"/>
                <w:szCs w:val="21"/>
              </w:rPr>
              <w:t>一定</w:t>
            </w:r>
            <w:r w:rsidR="00BA7C4A">
              <w:rPr>
                <w:rFonts w:ascii="ＭＳ 明朝" w:hAnsi="ＭＳ 明朝" w:cs="ＭＳ 明朝" w:hint="eastAsia"/>
                <w:kern w:val="0"/>
                <w:szCs w:val="21"/>
              </w:rPr>
              <w:t>の</w:t>
            </w:r>
            <w:r w:rsidR="004813B7">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sidR="004813B7">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sidR="004813B7">
              <w:rPr>
                <w:rFonts w:ascii="ＭＳ 明朝" w:hAnsi="ＭＳ 明朝" w:cs="ＭＳ 明朝" w:hint="eastAsia"/>
                <w:kern w:val="0"/>
                <w:szCs w:val="21"/>
              </w:rPr>
              <w:t>ます。</w:t>
            </w:r>
          </w:p>
        </w:tc>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77493">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07AD1795" w14:textId="45CC181E" w:rsidR="004813B7" w:rsidRPr="007E5B7B" w:rsidRDefault="00687C0E" w:rsidP="00526A2C">
      <w:pPr>
        <w:suppressAutoHyphens/>
        <w:autoSpaceDE w:val="0"/>
        <w:autoSpaceDN w:val="0"/>
        <w:spacing w:line="280" w:lineRule="exact"/>
        <w:jc w:val="left"/>
        <w:textAlignment w:val="baseline"/>
      </w:pPr>
      <w:bookmarkStart w:id="8" w:name="OLE_LINK9"/>
      <w:r>
        <w:rPr>
          <w:rFonts w:hint="eastAsia"/>
        </w:rPr>
        <w:t>備考　この用紙の大きさは、日本産業</w:t>
      </w:r>
      <w:r w:rsidR="004813B7" w:rsidRPr="007E5B7B">
        <w:rPr>
          <w:rFonts w:hint="eastAsia"/>
        </w:rPr>
        <w:t>規格Ａ４とする。</w:t>
      </w:r>
    </w:p>
    <w:bookmarkEnd w:id="0"/>
    <w:bookmarkEnd w:id="1"/>
    <w:bookmarkEnd w:id="2"/>
    <w:bookmarkEnd w:id="3"/>
    <w:bookmarkEnd w:id="4"/>
    <w:bookmarkEnd w:id="5"/>
    <w:bookmarkEnd w:id="6"/>
    <w:bookmarkEnd w:id="8"/>
    <w:p w14:paraId="3C3962D4" w14:textId="72C2F4F4" w:rsidR="007E5B7B" w:rsidRPr="00C752DD" w:rsidRDefault="007E5B7B" w:rsidP="003F4589">
      <w:pPr>
        <w:suppressAutoHyphens/>
        <w:autoSpaceDE w:val="0"/>
        <w:autoSpaceDN w:val="0"/>
        <w:spacing w:line="280" w:lineRule="exact"/>
        <w:jc w:val="left"/>
        <w:textAlignment w:val="baseline"/>
      </w:pPr>
    </w:p>
    <w:sectPr w:rsidR="007E5B7B" w:rsidRPr="00C752DD" w:rsidSect="007B79CF">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EC368" w14:textId="77777777" w:rsidR="006A0D5B" w:rsidRDefault="006A0D5B">
      <w:r>
        <w:separator/>
      </w:r>
    </w:p>
  </w:endnote>
  <w:endnote w:type="continuationSeparator" w:id="0">
    <w:p w14:paraId="6E4873D2" w14:textId="77777777" w:rsidR="006A0D5B" w:rsidRDefault="006A0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8C982" w14:textId="77777777" w:rsidR="006A0D5B" w:rsidRDefault="006A0D5B">
      <w:r>
        <w:separator/>
      </w:r>
    </w:p>
  </w:footnote>
  <w:footnote w:type="continuationSeparator" w:id="0">
    <w:p w14:paraId="0685247D" w14:textId="77777777" w:rsidR="006A0D5B" w:rsidRDefault="006A0D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F51"/>
    <w:rsid w:val="0000031E"/>
    <w:rsid w:val="0003458B"/>
    <w:rsid w:val="00056114"/>
    <w:rsid w:val="000662E0"/>
    <w:rsid w:val="00066B52"/>
    <w:rsid w:val="00087D63"/>
    <w:rsid w:val="000E302F"/>
    <w:rsid w:val="000E6BC0"/>
    <w:rsid w:val="000F2F65"/>
    <w:rsid w:val="00105535"/>
    <w:rsid w:val="00121A48"/>
    <w:rsid w:val="001437BB"/>
    <w:rsid w:val="001D30AC"/>
    <w:rsid w:val="001E37F1"/>
    <w:rsid w:val="001E7281"/>
    <w:rsid w:val="002028AC"/>
    <w:rsid w:val="00277493"/>
    <w:rsid w:val="00296BA1"/>
    <w:rsid w:val="002D28B8"/>
    <w:rsid w:val="002F122E"/>
    <w:rsid w:val="00351BA8"/>
    <w:rsid w:val="00374115"/>
    <w:rsid w:val="003867CF"/>
    <w:rsid w:val="003A6470"/>
    <w:rsid w:val="003D160A"/>
    <w:rsid w:val="003F4589"/>
    <w:rsid w:val="00450A0C"/>
    <w:rsid w:val="004813B7"/>
    <w:rsid w:val="0048620A"/>
    <w:rsid w:val="00492B3B"/>
    <w:rsid w:val="004D1C1B"/>
    <w:rsid w:val="004D4F16"/>
    <w:rsid w:val="004D5648"/>
    <w:rsid w:val="004E538C"/>
    <w:rsid w:val="004F5F03"/>
    <w:rsid w:val="00526A2C"/>
    <w:rsid w:val="00536FC8"/>
    <w:rsid w:val="00537975"/>
    <w:rsid w:val="0055508B"/>
    <w:rsid w:val="005574AD"/>
    <w:rsid w:val="00561969"/>
    <w:rsid w:val="005665DA"/>
    <w:rsid w:val="00570BAD"/>
    <w:rsid w:val="00595ABE"/>
    <w:rsid w:val="005A4A62"/>
    <w:rsid w:val="005A6E83"/>
    <w:rsid w:val="005B309A"/>
    <w:rsid w:val="005D566F"/>
    <w:rsid w:val="005E5ADD"/>
    <w:rsid w:val="005E734F"/>
    <w:rsid w:val="005E742F"/>
    <w:rsid w:val="00602352"/>
    <w:rsid w:val="006233FA"/>
    <w:rsid w:val="00630025"/>
    <w:rsid w:val="006465E3"/>
    <w:rsid w:val="006478A3"/>
    <w:rsid w:val="00672733"/>
    <w:rsid w:val="00687C0E"/>
    <w:rsid w:val="006913B4"/>
    <w:rsid w:val="006A0D5B"/>
    <w:rsid w:val="006F5DA7"/>
    <w:rsid w:val="00793823"/>
    <w:rsid w:val="0079723F"/>
    <w:rsid w:val="007A3F3F"/>
    <w:rsid w:val="007A53CF"/>
    <w:rsid w:val="007B4D43"/>
    <w:rsid w:val="007B79CF"/>
    <w:rsid w:val="007C748E"/>
    <w:rsid w:val="007E5B7B"/>
    <w:rsid w:val="007F7DB2"/>
    <w:rsid w:val="0082135E"/>
    <w:rsid w:val="00857809"/>
    <w:rsid w:val="00967333"/>
    <w:rsid w:val="00974EA0"/>
    <w:rsid w:val="00995436"/>
    <w:rsid w:val="009A789E"/>
    <w:rsid w:val="009A7CB6"/>
    <w:rsid w:val="009D4F2C"/>
    <w:rsid w:val="009E18AB"/>
    <w:rsid w:val="009F072F"/>
    <w:rsid w:val="00A04AB2"/>
    <w:rsid w:val="00A65782"/>
    <w:rsid w:val="00AA75C6"/>
    <w:rsid w:val="00B13A1B"/>
    <w:rsid w:val="00B5549B"/>
    <w:rsid w:val="00B81F43"/>
    <w:rsid w:val="00B85B9C"/>
    <w:rsid w:val="00B86314"/>
    <w:rsid w:val="00BA7C4A"/>
    <w:rsid w:val="00BB2804"/>
    <w:rsid w:val="00BD14F6"/>
    <w:rsid w:val="00BD7C21"/>
    <w:rsid w:val="00BE66F1"/>
    <w:rsid w:val="00BF0113"/>
    <w:rsid w:val="00BF7F51"/>
    <w:rsid w:val="00C61911"/>
    <w:rsid w:val="00C63860"/>
    <w:rsid w:val="00C752DD"/>
    <w:rsid w:val="00CC0602"/>
    <w:rsid w:val="00CF4B30"/>
    <w:rsid w:val="00D14267"/>
    <w:rsid w:val="00D1440F"/>
    <w:rsid w:val="00D213AE"/>
    <w:rsid w:val="00D422C8"/>
    <w:rsid w:val="00D72323"/>
    <w:rsid w:val="00DA6A68"/>
    <w:rsid w:val="00DE118B"/>
    <w:rsid w:val="00DF6203"/>
    <w:rsid w:val="00E2489F"/>
    <w:rsid w:val="00E51054"/>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3CA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2018-11-05T11:11:00Z</dcterms:created>
  <dcterms:modified xsi:type="dcterms:W3CDTF">2023-01-11T04:56:00Z</dcterms:modified>
</cp:coreProperties>
</file>